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EB0B8" w14:textId="26C81CE2" w:rsidR="004A33E6" w:rsidRPr="00A43A9B" w:rsidRDefault="0040232B" w:rsidP="0014582F">
      <w:pPr>
        <w:spacing w:after="0"/>
        <w:jc w:val="center"/>
        <w:rPr>
          <w:sz w:val="28"/>
          <w:szCs w:val="28"/>
          <w:u w:val="single"/>
        </w:rPr>
      </w:pPr>
      <w:r w:rsidRPr="00A43A9B">
        <w:rPr>
          <w:b/>
          <w:bCs/>
          <w:sz w:val="28"/>
          <w:szCs w:val="28"/>
        </w:rPr>
        <w:t>Summary of Changes to MPL</w:t>
      </w:r>
      <w:r w:rsidR="0014582F" w:rsidRPr="00A43A9B">
        <w:rPr>
          <w:b/>
          <w:bCs/>
          <w:sz w:val="28"/>
          <w:szCs w:val="28"/>
        </w:rPr>
        <w:t xml:space="preserve"> </w:t>
      </w:r>
      <w:r w:rsidR="003A1D5D">
        <w:rPr>
          <w:b/>
          <w:bCs/>
          <w:sz w:val="28"/>
          <w:szCs w:val="28"/>
        </w:rPr>
        <w:t>Privacy Policy</w:t>
      </w:r>
    </w:p>
    <w:p w14:paraId="5E3DF102" w14:textId="0953C6E7" w:rsidR="0014582F" w:rsidRDefault="0014582F" w:rsidP="0014582F">
      <w:pPr>
        <w:spacing w:after="0"/>
        <w:jc w:val="center"/>
        <w:rPr>
          <w:u w:val="single"/>
        </w:rPr>
      </w:pPr>
    </w:p>
    <w:p w14:paraId="6E0231FB" w14:textId="1289483F" w:rsidR="0014582F" w:rsidRDefault="0030411D" w:rsidP="0030411D">
      <w:pPr>
        <w:spacing w:after="0"/>
      </w:pPr>
      <w:r>
        <w:t>MPL</w:t>
      </w:r>
      <w:r w:rsidRPr="0030411D">
        <w:t xml:space="preserve"> has revised its </w:t>
      </w:r>
      <w:r w:rsidR="003A1D5D">
        <w:t>Privacy Policy</w:t>
      </w:r>
      <w:r w:rsidRPr="0030411D">
        <w:t xml:space="preserve"> effective </w:t>
      </w:r>
      <w:r>
        <w:t xml:space="preserve">as of </w:t>
      </w:r>
      <w:r w:rsidR="00830CBE">
        <w:t xml:space="preserve">September </w:t>
      </w:r>
      <w:r w:rsidR="008A6E55">
        <w:t>13</w:t>
      </w:r>
      <w:r>
        <w:t xml:space="preserve">, 2021. </w:t>
      </w:r>
      <w:r w:rsidRPr="0030411D">
        <w:t xml:space="preserve"> </w:t>
      </w:r>
      <w:r w:rsidR="00E43C9A">
        <w:t>Below</w:t>
      </w:r>
      <w:r w:rsidRPr="0030411D">
        <w:t xml:space="preserve"> is a high-level summary of changes. Please</w:t>
      </w:r>
      <w:r>
        <w:t xml:space="preserve"> </w:t>
      </w:r>
      <w:r w:rsidRPr="0030411D">
        <w:t>note the below summary is provided for reference purposes only and is not a complete list of</w:t>
      </w:r>
      <w:r>
        <w:t xml:space="preserve"> </w:t>
      </w:r>
      <w:r w:rsidRPr="0030411D">
        <w:t>changes.</w:t>
      </w:r>
    </w:p>
    <w:p w14:paraId="4EFA42FC" w14:textId="71E896A2" w:rsidR="0090798E" w:rsidRDefault="0090798E" w:rsidP="0030411D">
      <w:pPr>
        <w:spacing w:after="0"/>
      </w:pPr>
    </w:p>
    <w:p w14:paraId="02E7C3EF" w14:textId="5180D908" w:rsidR="0090798E" w:rsidRDefault="00B44C83" w:rsidP="0090798E">
      <w:pPr>
        <w:pStyle w:val="ListParagraph"/>
        <w:numPr>
          <w:ilvl w:val="0"/>
          <w:numId w:val="1"/>
        </w:numPr>
        <w:spacing w:after="0"/>
      </w:pPr>
      <w:r>
        <w:t>We may collect a copy of your</w:t>
      </w:r>
      <w:r>
        <w:rPr>
          <w:b/>
          <w:bCs/>
        </w:rPr>
        <w:t xml:space="preserve"> </w:t>
      </w:r>
      <w:r>
        <w:t xml:space="preserve">photo ID to verify your identity </w:t>
      </w:r>
      <w:r w:rsidRPr="00B44C83">
        <w:t>in connection with account withdrawals or for other legal compliance purposes</w:t>
      </w:r>
      <w:r w:rsidR="00B52253">
        <w:t>; and</w:t>
      </w:r>
    </w:p>
    <w:p w14:paraId="5712EF4E" w14:textId="23795B26" w:rsidR="00B52253" w:rsidRPr="0030411D" w:rsidRDefault="00B52253" w:rsidP="0090798E">
      <w:pPr>
        <w:pStyle w:val="ListParagraph"/>
        <w:numPr>
          <w:ilvl w:val="0"/>
          <w:numId w:val="1"/>
        </w:numPr>
        <w:spacing w:after="0"/>
      </w:pPr>
      <w:r>
        <w:t>We may share inferences we draw from information we collect about you.</w:t>
      </w:r>
    </w:p>
    <w:sectPr w:rsidR="00B52253" w:rsidRPr="00304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40F9B"/>
    <w:multiLevelType w:val="hybridMultilevel"/>
    <w:tmpl w:val="AF6EB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47"/>
    <w:rsid w:val="0014582F"/>
    <w:rsid w:val="00291ACC"/>
    <w:rsid w:val="0030411D"/>
    <w:rsid w:val="003044B1"/>
    <w:rsid w:val="003A1D5D"/>
    <w:rsid w:val="0040232B"/>
    <w:rsid w:val="0044332E"/>
    <w:rsid w:val="00830CBE"/>
    <w:rsid w:val="008A6E55"/>
    <w:rsid w:val="0090798E"/>
    <w:rsid w:val="00A26747"/>
    <w:rsid w:val="00A43A9B"/>
    <w:rsid w:val="00B44C83"/>
    <w:rsid w:val="00B52253"/>
    <w:rsid w:val="00C6419B"/>
    <w:rsid w:val="00D1313F"/>
    <w:rsid w:val="00D52A1A"/>
    <w:rsid w:val="00D726B0"/>
    <w:rsid w:val="00E43C9A"/>
    <w:rsid w:val="00EB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3AC2F"/>
  <w15:chartTrackingRefBased/>
  <w15:docId w15:val="{64EB2A5E-CB2C-40BF-81F6-67E28FB8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McCord</dc:creator>
  <cp:keywords/>
  <dc:description/>
  <cp:lastModifiedBy>Katherine McCord</cp:lastModifiedBy>
  <cp:revision>8</cp:revision>
  <dcterms:created xsi:type="dcterms:W3CDTF">2021-09-02T16:22:00Z</dcterms:created>
  <dcterms:modified xsi:type="dcterms:W3CDTF">2021-09-13T13:29:00Z</dcterms:modified>
</cp:coreProperties>
</file>